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B57601">
        <w:rPr>
          <w:b/>
          <w:sz w:val="28"/>
          <w:szCs w:val="28"/>
        </w:rPr>
        <w:t>17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E1763D">
        <w:rPr>
          <w:sz w:val="28"/>
          <w:szCs w:val="28"/>
        </w:rPr>
        <w:t>20</w:t>
      </w:r>
      <w:r w:rsidR="00252B37">
        <w:rPr>
          <w:sz w:val="28"/>
          <w:szCs w:val="28"/>
        </w:rPr>
        <w:t>/0</w:t>
      </w:r>
      <w:r w:rsidR="00321389">
        <w:rPr>
          <w:sz w:val="28"/>
          <w:szCs w:val="28"/>
        </w:rPr>
        <w:t>4</w:t>
      </w:r>
      <w:r>
        <w:rPr>
          <w:sz w:val="28"/>
          <w:szCs w:val="28"/>
        </w:rPr>
        <w:t xml:space="preserve">/2020 đến ngày </w:t>
      </w:r>
      <w:r w:rsidR="00321389">
        <w:rPr>
          <w:sz w:val="28"/>
          <w:szCs w:val="28"/>
        </w:rPr>
        <w:t>12</w:t>
      </w:r>
      <w:r>
        <w:rPr>
          <w:sz w:val="28"/>
          <w:szCs w:val="28"/>
        </w:rPr>
        <w:t>/0</w:t>
      </w:r>
      <w:r w:rsidR="00321389">
        <w:rPr>
          <w:sz w:val="28"/>
          <w:szCs w:val="28"/>
        </w:rPr>
        <w:t>4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B57601">
            <w:pPr>
              <w:jc w:val="center"/>
            </w:pPr>
            <w:r w:rsidRPr="008408E7">
              <w:t xml:space="preserve"> Thứ 2 </w:t>
            </w:r>
            <w:r w:rsidR="00B57601">
              <w:t>20</w:t>
            </w:r>
            <w:r w:rsidR="00252B37">
              <w:t>/0</w:t>
            </w:r>
            <w:r w:rsidR="00CC3355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985C7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B57601">
            <w:pPr>
              <w:jc w:val="center"/>
            </w:pPr>
            <w:r>
              <w:t xml:space="preserve">Thứ 3 </w:t>
            </w:r>
            <w:r w:rsidR="00B57601">
              <w:t>21</w:t>
            </w:r>
            <w:r w:rsidR="007F4836">
              <w:t>/</w:t>
            </w:r>
            <w:r w:rsidR="00CC3355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B57601">
            <w:pPr>
              <w:jc w:val="center"/>
            </w:pPr>
            <w:r>
              <w:t xml:space="preserve">Thứ 4 </w:t>
            </w:r>
            <w:r w:rsidR="00B57601">
              <w:t>22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B57601">
            <w:pPr>
              <w:jc w:val="center"/>
            </w:pPr>
            <w:r>
              <w:t xml:space="preserve">Thứ 5 </w:t>
            </w:r>
            <w:r w:rsidR="00B57601">
              <w:t>23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85C73" w:rsidP="008B7B93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B57601">
            <w:pPr>
              <w:jc w:val="center"/>
            </w:pPr>
            <w:r>
              <w:t xml:space="preserve">Thứ 6 </w:t>
            </w:r>
            <w:r w:rsidR="00B57601">
              <w:t>24</w:t>
            </w:r>
            <w:r w:rsidR="007F483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B57601">
            <w:pPr>
              <w:jc w:val="center"/>
            </w:pPr>
            <w:r>
              <w:t xml:space="preserve">Thứ 7 </w:t>
            </w:r>
            <w:r w:rsidR="00B57601">
              <w:t>25</w:t>
            </w:r>
            <w:r w:rsidR="00A843F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E1763D" w:rsidP="00F0673F">
            <w:r>
              <w:t>Đ/c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B57601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B57601">
              <w:t>26</w:t>
            </w:r>
            <w:r w:rsidR="00A843F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302802"/>
    <w:rsid w:val="00321389"/>
    <w:rsid w:val="003D6659"/>
    <w:rsid w:val="003F4D4C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85C73"/>
    <w:rsid w:val="00A843F6"/>
    <w:rsid w:val="00AC7031"/>
    <w:rsid w:val="00B3343B"/>
    <w:rsid w:val="00B57601"/>
    <w:rsid w:val="00BA24BA"/>
    <w:rsid w:val="00CC3355"/>
    <w:rsid w:val="00DD480D"/>
    <w:rsid w:val="00E1763D"/>
    <w:rsid w:val="00EC494A"/>
    <w:rsid w:val="00F0673F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28</cp:revision>
  <dcterms:created xsi:type="dcterms:W3CDTF">2019-07-08T07:34:00Z</dcterms:created>
  <dcterms:modified xsi:type="dcterms:W3CDTF">2020-06-27T13:37:00Z</dcterms:modified>
</cp:coreProperties>
</file>